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C3" w:rsidRPr="008B0E26" w:rsidRDefault="007C3DC3" w:rsidP="00097B6B">
      <w:pPr>
        <w:pStyle w:val="Tytu"/>
        <w:shd w:val="clear" w:color="auto" w:fill="FFFFFF" w:themeFill="background1"/>
        <w:jc w:val="left"/>
        <w:rPr>
          <w:sz w:val="48"/>
          <w:szCs w:val="48"/>
        </w:rPr>
      </w:pPr>
      <w:r w:rsidRPr="008B0E26">
        <w:rPr>
          <w:sz w:val="48"/>
          <w:szCs w:val="48"/>
        </w:rPr>
        <w:t>ANKIETA KONSULTACYJNA</w:t>
      </w:r>
    </w:p>
    <w:p w:rsidR="007C3DC3" w:rsidRPr="008B0E26" w:rsidRDefault="007C3DC3" w:rsidP="00097B6B">
      <w:pPr>
        <w:shd w:val="clear" w:color="auto" w:fill="FFFFFF" w:themeFill="background1"/>
        <w:spacing w:line="360" w:lineRule="auto"/>
        <w:rPr>
          <w:b/>
          <w:szCs w:val="18"/>
        </w:rPr>
      </w:pPr>
    </w:p>
    <w:p w:rsidR="007C3DC3" w:rsidRPr="008B0E26" w:rsidRDefault="007C3DC3" w:rsidP="00097B6B">
      <w:pPr>
        <w:shd w:val="clear" w:color="auto" w:fill="FFFFFF" w:themeFill="background1"/>
        <w:spacing w:line="360" w:lineRule="auto"/>
        <w:rPr>
          <w:b/>
          <w:szCs w:val="18"/>
        </w:rPr>
      </w:pPr>
      <w:r w:rsidRPr="008B0E26">
        <w:rPr>
          <w:b/>
          <w:szCs w:val="18"/>
        </w:rPr>
        <w:t xml:space="preserve">Informacje o podmiocie biorącym udział w konsultacjach </w:t>
      </w:r>
    </w:p>
    <w:p w:rsidR="007C3DC3" w:rsidRPr="008B0E26" w:rsidRDefault="007C3DC3" w:rsidP="00097B6B">
      <w:pPr>
        <w:shd w:val="clear" w:color="auto" w:fill="FFFFFF" w:themeFill="background1"/>
        <w:rPr>
          <w:i/>
          <w:sz w:val="20"/>
          <w:szCs w:val="20"/>
        </w:rPr>
      </w:pPr>
      <w:r w:rsidRPr="008B0E26">
        <w:rPr>
          <w:i/>
          <w:sz w:val="20"/>
          <w:szCs w:val="20"/>
        </w:rPr>
        <w:t>Uwaga! Adresatem konsultacji są organizacje pozarządowe oraz podmioty, o których mowa w art. 3 ust 3. ustawy z dnia 24 kwietnia 2003 roku o działalności pożytku publicznego i o wolontariacie</w:t>
      </w:r>
      <w:r w:rsidR="004F29EC" w:rsidRPr="008B0E26">
        <w:rPr>
          <w:i/>
          <w:sz w:val="20"/>
          <w:szCs w:val="20"/>
        </w:rPr>
        <w:t xml:space="preserve"> (Dz. U.</w:t>
      </w:r>
      <w:r w:rsidR="00CC6621" w:rsidRPr="008B0E26">
        <w:rPr>
          <w:i/>
          <w:sz w:val="20"/>
          <w:szCs w:val="20"/>
        </w:rPr>
        <w:t xml:space="preserve"> z</w:t>
      </w:r>
      <w:r w:rsidR="00652F55" w:rsidRPr="008B0E26">
        <w:rPr>
          <w:i/>
          <w:sz w:val="20"/>
          <w:szCs w:val="20"/>
        </w:rPr>
        <w:t xml:space="preserve"> 2020 r. poz. 1057</w:t>
      </w:r>
      <w:r w:rsidR="00CC6621" w:rsidRPr="008B0E26">
        <w:rPr>
          <w:i/>
          <w:sz w:val="20"/>
          <w:szCs w:val="20"/>
        </w:rPr>
        <w:t>)</w:t>
      </w:r>
      <w:r w:rsidRPr="008B0E26">
        <w:rPr>
          <w:i/>
          <w:sz w:val="20"/>
          <w:szCs w:val="20"/>
        </w:rPr>
        <w:t>, prowadzące działalność statutową na terenie Miasta Białegostoku</w:t>
      </w:r>
    </w:p>
    <w:p w:rsidR="007C3DC3" w:rsidRPr="008B0E26" w:rsidRDefault="007C3DC3" w:rsidP="00097B6B">
      <w:pPr>
        <w:shd w:val="clear" w:color="auto" w:fill="FFFFFF" w:themeFill="background1"/>
        <w:rPr>
          <w:i/>
          <w:sz w:val="20"/>
          <w:szCs w:val="20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110"/>
      </w:tblGrid>
      <w:tr w:rsidR="004F29EC" w:rsidRPr="008B0E26" w:rsidTr="00820F81">
        <w:trPr>
          <w:trHeight w:val="935"/>
        </w:trPr>
        <w:tc>
          <w:tcPr>
            <w:tcW w:w="3114" w:type="dxa"/>
            <w:shd w:val="clear" w:color="auto" w:fill="auto"/>
          </w:tcPr>
          <w:p w:rsidR="004F29EC" w:rsidRPr="008B0E26" w:rsidRDefault="004F29EC" w:rsidP="00097B6B">
            <w:pPr>
              <w:shd w:val="clear" w:color="auto" w:fill="FFFFFF" w:themeFill="background1"/>
              <w:rPr>
                <w:b/>
              </w:rPr>
            </w:pPr>
            <w:r w:rsidRPr="008B0E26">
              <w:rPr>
                <w:b/>
              </w:rPr>
              <w:t xml:space="preserve">Nazwa podmiotu </w:t>
            </w:r>
          </w:p>
          <w:p w:rsidR="004F29EC" w:rsidRPr="008B0E26" w:rsidRDefault="004F29EC" w:rsidP="00097B6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  <w:p w:rsidR="004F29EC" w:rsidRPr="008B0E26" w:rsidRDefault="004F29EC" w:rsidP="00097B6B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:rsidR="004F29EC" w:rsidRPr="008B0E26" w:rsidRDefault="004F29EC" w:rsidP="00097B6B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4F29EC" w:rsidRPr="008B0E26" w:rsidTr="00820F81">
        <w:trPr>
          <w:trHeight w:val="859"/>
        </w:trPr>
        <w:tc>
          <w:tcPr>
            <w:tcW w:w="3114" w:type="dxa"/>
            <w:shd w:val="clear" w:color="auto" w:fill="auto"/>
          </w:tcPr>
          <w:p w:rsidR="004F29EC" w:rsidRPr="008B0E26" w:rsidRDefault="004F29EC" w:rsidP="00097B6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B0E26">
              <w:rPr>
                <w:sz w:val="20"/>
                <w:szCs w:val="20"/>
              </w:rPr>
              <w:t>Adres do korespondencji</w:t>
            </w:r>
          </w:p>
          <w:p w:rsidR="004F29EC" w:rsidRPr="008B0E26" w:rsidRDefault="004F29EC" w:rsidP="00097B6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4F29EC" w:rsidRPr="008B0E26" w:rsidRDefault="004F29EC" w:rsidP="00097B6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:rsidR="004F29EC" w:rsidRPr="008B0E26" w:rsidRDefault="004F29EC" w:rsidP="00097B6B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4F29EC" w:rsidRPr="008B0E26" w:rsidTr="00820F81">
        <w:trPr>
          <w:trHeight w:val="878"/>
        </w:trPr>
        <w:tc>
          <w:tcPr>
            <w:tcW w:w="3114" w:type="dxa"/>
            <w:shd w:val="clear" w:color="auto" w:fill="auto"/>
          </w:tcPr>
          <w:p w:rsidR="004F29EC" w:rsidRPr="008B0E26" w:rsidRDefault="004F29EC" w:rsidP="00097B6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B0E26">
              <w:rPr>
                <w:sz w:val="20"/>
                <w:szCs w:val="20"/>
              </w:rPr>
              <w:t>Numer w Krajowym Rejestrze Sądowym lub innym rejestrze</w:t>
            </w:r>
          </w:p>
          <w:p w:rsidR="004F29EC" w:rsidRPr="008B0E26" w:rsidRDefault="004F29EC" w:rsidP="00097B6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:rsidR="004F29EC" w:rsidRPr="008B0E26" w:rsidRDefault="004F29EC" w:rsidP="00097B6B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4F29EC" w:rsidRPr="008B0E26" w:rsidTr="00820F81">
        <w:trPr>
          <w:trHeight w:val="859"/>
        </w:trPr>
        <w:tc>
          <w:tcPr>
            <w:tcW w:w="3114" w:type="dxa"/>
            <w:shd w:val="clear" w:color="auto" w:fill="auto"/>
          </w:tcPr>
          <w:p w:rsidR="004F29EC" w:rsidRPr="008B0E26" w:rsidRDefault="002A67BF" w:rsidP="00097B6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97E4E">
              <w:rPr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, kontakt telefoniczny i adres e-mail</w:t>
            </w:r>
            <w:r w:rsidRPr="00297E4E">
              <w:rPr>
                <w:sz w:val="20"/>
                <w:szCs w:val="20"/>
              </w:rPr>
              <w:t xml:space="preserve"> osoby upoważnionej do reprezentacji podmiotu</w:t>
            </w:r>
            <w:r w:rsidRPr="008B0E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0" w:type="dxa"/>
            <w:shd w:val="clear" w:color="auto" w:fill="auto"/>
          </w:tcPr>
          <w:p w:rsidR="004F29EC" w:rsidRPr="008B0E26" w:rsidRDefault="004F29EC" w:rsidP="00097B6B">
            <w:pPr>
              <w:shd w:val="clear" w:color="auto" w:fill="FFFFFF" w:themeFill="background1"/>
              <w:rPr>
                <w:szCs w:val="18"/>
              </w:rPr>
            </w:pPr>
          </w:p>
        </w:tc>
      </w:tr>
    </w:tbl>
    <w:p w:rsidR="007C3DC3" w:rsidRDefault="007C3DC3" w:rsidP="00097B6B">
      <w:pPr>
        <w:shd w:val="clear" w:color="auto" w:fill="FFFFFF" w:themeFill="background1"/>
        <w:rPr>
          <w:szCs w:val="18"/>
        </w:rPr>
      </w:pPr>
    </w:p>
    <w:p w:rsidR="002D6307" w:rsidRPr="008B0E26" w:rsidRDefault="002D6307" w:rsidP="00097B6B">
      <w:pPr>
        <w:shd w:val="clear" w:color="auto" w:fill="FFFFFF" w:themeFill="background1"/>
        <w:rPr>
          <w:szCs w:val="18"/>
        </w:rPr>
      </w:pPr>
    </w:p>
    <w:p w:rsidR="0028791A" w:rsidRPr="008B0E26" w:rsidRDefault="0049317D" w:rsidP="00097B6B">
      <w:pPr>
        <w:shd w:val="clear" w:color="auto" w:fill="FFFFFF" w:themeFill="background1"/>
        <w:rPr>
          <w:b/>
          <w:bCs/>
          <w:i/>
        </w:rPr>
      </w:pPr>
      <w:r w:rsidRPr="008B0E26">
        <w:rPr>
          <w:b/>
          <w:szCs w:val="18"/>
        </w:rPr>
        <w:t>Propozycje prze</w:t>
      </w:r>
      <w:r w:rsidR="007C3DC3" w:rsidRPr="008B0E26">
        <w:rPr>
          <w:b/>
          <w:szCs w:val="18"/>
        </w:rPr>
        <w:t xml:space="preserve">pisu </w:t>
      </w:r>
      <w:r w:rsidR="007C3DC3" w:rsidRPr="008B0E26">
        <w:rPr>
          <w:b/>
          <w:bCs/>
        </w:rPr>
        <w:t xml:space="preserve">w projekcie uchwały </w:t>
      </w:r>
      <w:r w:rsidR="0028791A" w:rsidRPr="008B0E26">
        <w:rPr>
          <w:b/>
          <w:bCs/>
        </w:rPr>
        <w:t xml:space="preserve">w sprawie przyjęcia </w:t>
      </w:r>
      <w:r w:rsidR="0028791A" w:rsidRPr="008B0E26">
        <w:rPr>
          <w:b/>
          <w:bCs/>
        </w:rPr>
        <w:br/>
      </w:r>
      <w:r w:rsidR="0028791A" w:rsidRPr="008B0E26">
        <w:rPr>
          <w:b/>
          <w:bCs/>
          <w:i/>
        </w:rPr>
        <w:t>Programu Pomocy Społecznej Miasta</w:t>
      </w:r>
      <w:r w:rsidR="00480639">
        <w:rPr>
          <w:b/>
          <w:bCs/>
          <w:i/>
        </w:rPr>
        <w:t xml:space="preserve"> Białegostoku na lata 2021-2024:</w:t>
      </w:r>
    </w:p>
    <w:p w:rsidR="007C3DC3" w:rsidRPr="008B0E26" w:rsidRDefault="007C3DC3" w:rsidP="00097B6B">
      <w:pPr>
        <w:shd w:val="clear" w:color="auto" w:fill="FFFFFF" w:themeFill="background1"/>
        <w:rPr>
          <w:b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3229"/>
        <w:gridCol w:w="3084"/>
      </w:tblGrid>
      <w:tr w:rsidR="007C3DC3" w:rsidRPr="008B0E26" w:rsidTr="0028791A">
        <w:trPr>
          <w:trHeight w:val="650"/>
        </w:trPr>
        <w:tc>
          <w:tcPr>
            <w:tcW w:w="2874" w:type="dxa"/>
            <w:shd w:val="clear" w:color="auto" w:fill="auto"/>
          </w:tcPr>
          <w:p w:rsidR="007C3DC3" w:rsidRPr="008B0E26" w:rsidRDefault="007C3DC3" w:rsidP="00097B6B">
            <w:pPr>
              <w:shd w:val="clear" w:color="auto" w:fill="FFFFFF" w:themeFill="background1"/>
              <w:rPr>
                <w:b/>
              </w:rPr>
            </w:pPr>
          </w:p>
          <w:p w:rsidR="007C3DC3" w:rsidRPr="008B0E26" w:rsidRDefault="00187E67" w:rsidP="00097B6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Dotychczasowy za</w:t>
            </w:r>
            <w:r w:rsidR="007C3DC3" w:rsidRPr="008B0E26">
              <w:rPr>
                <w:b/>
              </w:rPr>
              <w:t>pis</w:t>
            </w:r>
          </w:p>
        </w:tc>
        <w:tc>
          <w:tcPr>
            <w:tcW w:w="3324" w:type="dxa"/>
            <w:shd w:val="clear" w:color="auto" w:fill="auto"/>
          </w:tcPr>
          <w:p w:rsidR="007C3DC3" w:rsidRPr="008B0E26" w:rsidRDefault="007C3DC3" w:rsidP="00097B6B">
            <w:pPr>
              <w:shd w:val="clear" w:color="auto" w:fill="FFFFFF" w:themeFill="background1"/>
              <w:rPr>
                <w:b/>
              </w:rPr>
            </w:pPr>
          </w:p>
          <w:p w:rsidR="007C3DC3" w:rsidRPr="008B0E26" w:rsidRDefault="00187E67" w:rsidP="00097B6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Propozycja za</w:t>
            </w:r>
            <w:r w:rsidR="007C3DC3" w:rsidRPr="008B0E26">
              <w:rPr>
                <w:b/>
              </w:rPr>
              <w:t>pisu</w:t>
            </w:r>
          </w:p>
        </w:tc>
        <w:tc>
          <w:tcPr>
            <w:tcW w:w="3162" w:type="dxa"/>
            <w:shd w:val="clear" w:color="auto" w:fill="auto"/>
          </w:tcPr>
          <w:p w:rsidR="007C3DC3" w:rsidRPr="008B0E26" w:rsidRDefault="007C3DC3" w:rsidP="00097B6B">
            <w:pPr>
              <w:shd w:val="clear" w:color="auto" w:fill="FFFFFF" w:themeFill="background1"/>
              <w:rPr>
                <w:b/>
              </w:rPr>
            </w:pPr>
          </w:p>
          <w:p w:rsidR="007C3DC3" w:rsidRPr="008B0E26" w:rsidRDefault="007C3DC3" w:rsidP="00097B6B">
            <w:pPr>
              <w:shd w:val="clear" w:color="auto" w:fill="FFFFFF" w:themeFill="background1"/>
              <w:rPr>
                <w:b/>
              </w:rPr>
            </w:pPr>
            <w:r w:rsidRPr="008B0E26">
              <w:rPr>
                <w:b/>
              </w:rPr>
              <w:t xml:space="preserve">Uzasadnienie </w:t>
            </w:r>
          </w:p>
          <w:p w:rsidR="007C3DC3" w:rsidRPr="008B0E26" w:rsidRDefault="007C3DC3" w:rsidP="00097B6B">
            <w:pPr>
              <w:shd w:val="clear" w:color="auto" w:fill="FFFFFF" w:themeFill="background1"/>
              <w:rPr>
                <w:b/>
              </w:rPr>
            </w:pPr>
          </w:p>
        </w:tc>
      </w:tr>
      <w:tr w:rsidR="007C3DC3" w:rsidRPr="008B0E26" w:rsidTr="0028791A">
        <w:trPr>
          <w:trHeight w:val="1351"/>
        </w:trPr>
        <w:tc>
          <w:tcPr>
            <w:tcW w:w="2874" w:type="dxa"/>
            <w:shd w:val="clear" w:color="auto" w:fill="auto"/>
          </w:tcPr>
          <w:p w:rsidR="007C3DC3" w:rsidRPr="008B0E26" w:rsidRDefault="007C3DC3" w:rsidP="00097B6B">
            <w:pPr>
              <w:shd w:val="clear" w:color="auto" w:fill="FFFFFF" w:themeFill="background1"/>
              <w:spacing w:line="360" w:lineRule="auto"/>
              <w:rPr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7C3DC3" w:rsidRPr="008B0E26" w:rsidRDefault="007C3DC3" w:rsidP="00097B6B">
            <w:pPr>
              <w:shd w:val="clear" w:color="auto" w:fill="FFFFFF" w:themeFill="background1"/>
              <w:rPr>
                <w:szCs w:val="18"/>
              </w:rPr>
            </w:pPr>
          </w:p>
          <w:p w:rsidR="007C3DC3" w:rsidRPr="008B0E26" w:rsidRDefault="007C3DC3" w:rsidP="00097B6B">
            <w:pPr>
              <w:shd w:val="clear" w:color="auto" w:fill="FFFFFF" w:themeFill="background1"/>
              <w:rPr>
                <w:szCs w:val="18"/>
              </w:rPr>
            </w:pPr>
          </w:p>
          <w:p w:rsidR="007C3DC3" w:rsidRPr="008B0E26" w:rsidRDefault="007C3DC3" w:rsidP="00097B6B">
            <w:pPr>
              <w:shd w:val="clear" w:color="auto" w:fill="FFFFFF" w:themeFill="background1"/>
              <w:rPr>
                <w:szCs w:val="18"/>
              </w:rPr>
            </w:pPr>
          </w:p>
          <w:p w:rsidR="007C3DC3" w:rsidRPr="008B0E26" w:rsidRDefault="007C3DC3" w:rsidP="00097B6B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7C3DC3" w:rsidRPr="008B0E26" w:rsidRDefault="007C3DC3" w:rsidP="00097B6B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7C3DC3" w:rsidRPr="008B0E26" w:rsidTr="0028791A">
        <w:trPr>
          <w:trHeight w:val="1415"/>
        </w:trPr>
        <w:tc>
          <w:tcPr>
            <w:tcW w:w="2874" w:type="dxa"/>
            <w:shd w:val="clear" w:color="auto" w:fill="auto"/>
          </w:tcPr>
          <w:p w:rsidR="007C3DC3" w:rsidRPr="008B0E26" w:rsidRDefault="007C3DC3" w:rsidP="00097B6B">
            <w:pPr>
              <w:shd w:val="clear" w:color="auto" w:fill="FFFFFF" w:themeFill="background1"/>
              <w:spacing w:line="360" w:lineRule="auto"/>
              <w:rPr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7C3DC3" w:rsidRPr="008B0E26" w:rsidRDefault="007C3DC3" w:rsidP="00097B6B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7C3DC3" w:rsidRPr="008B0E26" w:rsidRDefault="007C3DC3" w:rsidP="00097B6B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820F81" w:rsidRPr="008B0E26" w:rsidTr="0028791A">
        <w:trPr>
          <w:trHeight w:val="1415"/>
        </w:trPr>
        <w:tc>
          <w:tcPr>
            <w:tcW w:w="2874" w:type="dxa"/>
            <w:shd w:val="clear" w:color="auto" w:fill="auto"/>
          </w:tcPr>
          <w:p w:rsidR="00820F81" w:rsidRPr="008B0E26" w:rsidRDefault="00820F81" w:rsidP="00097B6B">
            <w:pPr>
              <w:shd w:val="clear" w:color="auto" w:fill="FFFFFF" w:themeFill="background1"/>
              <w:spacing w:line="360" w:lineRule="auto"/>
              <w:rPr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20F81" w:rsidRPr="008B0E26" w:rsidRDefault="00820F81" w:rsidP="00097B6B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820F81" w:rsidRPr="008B0E26" w:rsidRDefault="00820F81" w:rsidP="00097B6B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820F81" w:rsidRPr="008B0E26" w:rsidTr="0028791A">
        <w:trPr>
          <w:trHeight w:val="1415"/>
        </w:trPr>
        <w:tc>
          <w:tcPr>
            <w:tcW w:w="2874" w:type="dxa"/>
            <w:shd w:val="clear" w:color="auto" w:fill="auto"/>
          </w:tcPr>
          <w:p w:rsidR="00820F81" w:rsidRPr="008B0E26" w:rsidRDefault="00820F81" w:rsidP="00097B6B">
            <w:pPr>
              <w:shd w:val="clear" w:color="auto" w:fill="FFFFFF" w:themeFill="background1"/>
              <w:spacing w:line="360" w:lineRule="auto"/>
              <w:rPr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20F81" w:rsidRPr="008B0E26" w:rsidRDefault="00820F81" w:rsidP="00097B6B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820F81" w:rsidRPr="008B0E26" w:rsidRDefault="00820F81" w:rsidP="00097B6B">
            <w:pPr>
              <w:shd w:val="clear" w:color="auto" w:fill="FFFFFF" w:themeFill="background1"/>
              <w:rPr>
                <w:szCs w:val="18"/>
              </w:rPr>
            </w:pPr>
          </w:p>
        </w:tc>
      </w:tr>
    </w:tbl>
    <w:p w:rsidR="00A6515B" w:rsidRDefault="00A6515B" w:rsidP="00097B6B">
      <w:pPr>
        <w:shd w:val="clear" w:color="auto" w:fill="FFFFFF" w:themeFill="background1"/>
        <w:rPr>
          <w:sz w:val="18"/>
          <w:szCs w:val="18"/>
        </w:rPr>
      </w:pPr>
    </w:p>
    <w:p w:rsidR="0028791A" w:rsidRPr="008B0E26" w:rsidRDefault="0028791A" w:rsidP="00097B6B">
      <w:pPr>
        <w:shd w:val="clear" w:color="auto" w:fill="FFFFFF" w:themeFill="background1"/>
        <w:rPr>
          <w:b/>
          <w:bCs/>
          <w:i/>
        </w:rPr>
      </w:pPr>
      <w:r w:rsidRPr="008B0E26">
        <w:rPr>
          <w:b/>
          <w:szCs w:val="18"/>
        </w:rPr>
        <w:t xml:space="preserve">Propozycje przepisu </w:t>
      </w:r>
      <w:r w:rsidRPr="008B0E26">
        <w:rPr>
          <w:b/>
          <w:bCs/>
        </w:rPr>
        <w:t xml:space="preserve">w projekcie uchwały w sprawie przyjęcia </w:t>
      </w:r>
      <w:r w:rsidRPr="008B0E26">
        <w:rPr>
          <w:b/>
          <w:bCs/>
        </w:rPr>
        <w:br/>
      </w:r>
      <w:r w:rsidRPr="008B0E26">
        <w:rPr>
          <w:b/>
          <w:bCs/>
          <w:i/>
        </w:rPr>
        <w:t xml:space="preserve">Programu </w:t>
      </w:r>
      <w:r>
        <w:rPr>
          <w:b/>
          <w:bCs/>
          <w:i/>
        </w:rPr>
        <w:t>Wspierania Rodziny</w:t>
      </w:r>
      <w:r w:rsidRPr="008B0E26">
        <w:rPr>
          <w:b/>
          <w:bCs/>
          <w:i/>
        </w:rPr>
        <w:t xml:space="preserve"> </w:t>
      </w:r>
      <w:r w:rsidRPr="002D6307">
        <w:rPr>
          <w:b/>
          <w:i/>
        </w:rPr>
        <w:t>i Rozwoju Pieczy Zastępczej dla Miasta Białegostoku na lata 2021-2023</w:t>
      </w:r>
      <w:r w:rsidR="00480639">
        <w:t>:</w:t>
      </w:r>
    </w:p>
    <w:p w:rsidR="0028791A" w:rsidRPr="008B0E26" w:rsidRDefault="0028791A" w:rsidP="00097B6B">
      <w:pPr>
        <w:shd w:val="clear" w:color="auto" w:fill="FFFFFF" w:themeFill="background1"/>
        <w:rPr>
          <w:b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3229"/>
        <w:gridCol w:w="3084"/>
      </w:tblGrid>
      <w:tr w:rsidR="0028791A" w:rsidRPr="008B0E26" w:rsidTr="00756757">
        <w:trPr>
          <w:trHeight w:val="650"/>
        </w:trPr>
        <w:tc>
          <w:tcPr>
            <w:tcW w:w="2874" w:type="dxa"/>
            <w:shd w:val="clear" w:color="auto" w:fill="auto"/>
          </w:tcPr>
          <w:p w:rsidR="0028791A" w:rsidRPr="008B0E26" w:rsidRDefault="0028791A" w:rsidP="00097B6B">
            <w:pPr>
              <w:shd w:val="clear" w:color="auto" w:fill="FFFFFF" w:themeFill="background1"/>
              <w:rPr>
                <w:b/>
              </w:rPr>
            </w:pPr>
          </w:p>
          <w:p w:rsidR="0028791A" w:rsidRPr="008B0E26" w:rsidRDefault="00187E67" w:rsidP="00097B6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Dotychczasowy za</w:t>
            </w:r>
            <w:r w:rsidR="0028791A" w:rsidRPr="008B0E26">
              <w:rPr>
                <w:b/>
              </w:rPr>
              <w:t>pis</w:t>
            </w:r>
          </w:p>
        </w:tc>
        <w:tc>
          <w:tcPr>
            <w:tcW w:w="3324" w:type="dxa"/>
            <w:shd w:val="clear" w:color="auto" w:fill="auto"/>
          </w:tcPr>
          <w:p w:rsidR="0028791A" w:rsidRPr="008B0E26" w:rsidRDefault="0028791A" w:rsidP="00097B6B">
            <w:pPr>
              <w:shd w:val="clear" w:color="auto" w:fill="FFFFFF" w:themeFill="background1"/>
              <w:rPr>
                <w:b/>
              </w:rPr>
            </w:pPr>
          </w:p>
          <w:p w:rsidR="0028791A" w:rsidRPr="008B0E26" w:rsidRDefault="00187E67" w:rsidP="00097B6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Propozycja za</w:t>
            </w:r>
            <w:r w:rsidR="0028791A" w:rsidRPr="008B0E26">
              <w:rPr>
                <w:b/>
              </w:rPr>
              <w:t>pisu</w:t>
            </w:r>
          </w:p>
        </w:tc>
        <w:tc>
          <w:tcPr>
            <w:tcW w:w="3162" w:type="dxa"/>
            <w:shd w:val="clear" w:color="auto" w:fill="auto"/>
          </w:tcPr>
          <w:p w:rsidR="0028791A" w:rsidRPr="008B0E26" w:rsidRDefault="0028791A" w:rsidP="00097B6B">
            <w:pPr>
              <w:shd w:val="clear" w:color="auto" w:fill="FFFFFF" w:themeFill="background1"/>
              <w:rPr>
                <w:b/>
              </w:rPr>
            </w:pPr>
          </w:p>
          <w:p w:rsidR="0028791A" w:rsidRPr="008B0E26" w:rsidRDefault="0028791A" w:rsidP="00097B6B">
            <w:pPr>
              <w:shd w:val="clear" w:color="auto" w:fill="FFFFFF" w:themeFill="background1"/>
              <w:rPr>
                <w:b/>
              </w:rPr>
            </w:pPr>
            <w:r w:rsidRPr="008B0E26">
              <w:rPr>
                <w:b/>
              </w:rPr>
              <w:t xml:space="preserve">Uzasadnienie </w:t>
            </w:r>
          </w:p>
          <w:p w:rsidR="0028791A" w:rsidRPr="008B0E26" w:rsidRDefault="0028791A" w:rsidP="00097B6B">
            <w:pPr>
              <w:shd w:val="clear" w:color="auto" w:fill="FFFFFF" w:themeFill="background1"/>
              <w:rPr>
                <w:b/>
              </w:rPr>
            </w:pPr>
          </w:p>
        </w:tc>
      </w:tr>
      <w:tr w:rsidR="0028791A" w:rsidRPr="008B0E26" w:rsidTr="00756757">
        <w:trPr>
          <w:trHeight w:val="1351"/>
        </w:trPr>
        <w:tc>
          <w:tcPr>
            <w:tcW w:w="2874" w:type="dxa"/>
            <w:shd w:val="clear" w:color="auto" w:fill="auto"/>
          </w:tcPr>
          <w:p w:rsidR="0028791A" w:rsidRPr="008B0E26" w:rsidRDefault="0028791A" w:rsidP="00097B6B">
            <w:pPr>
              <w:shd w:val="clear" w:color="auto" w:fill="FFFFFF" w:themeFill="background1"/>
              <w:spacing w:line="360" w:lineRule="auto"/>
              <w:rPr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28791A" w:rsidRPr="008B0E26" w:rsidRDefault="0028791A" w:rsidP="00097B6B">
            <w:pPr>
              <w:shd w:val="clear" w:color="auto" w:fill="FFFFFF" w:themeFill="background1"/>
              <w:rPr>
                <w:szCs w:val="18"/>
              </w:rPr>
            </w:pPr>
          </w:p>
          <w:p w:rsidR="0028791A" w:rsidRPr="008B0E26" w:rsidRDefault="0028791A" w:rsidP="00097B6B">
            <w:pPr>
              <w:shd w:val="clear" w:color="auto" w:fill="FFFFFF" w:themeFill="background1"/>
              <w:rPr>
                <w:szCs w:val="18"/>
              </w:rPr>
            </w:pPr>
          </w:p>
          <w:p w:rsidR="0028791A" w:rsidRPr="008B0E26" w:rsidRDefault="0028791A" w:rsidP="00097B6B">
            <w:pPr>
              <w:shd w:val="clear" w:color="auto" w:fill="FFFFFF" w:themeFill="background1"/>
              <w:rPr>
                <w:szCs w:val="18"/>
              </w:rPr>
            </w:pPr>
          </w:p>
          <w:p w:rsidR="0028791A" w:rsidRPr="008B0E26" w:rsidRDefault="0028791A" w:rsidP="00097B6B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28791A" w:rsidRPr="008B0E26" w:rsidRDefault="0028791A" w:rsidP="00097B6B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28791A" w:rsidRPr="008B0E26" w:rsidTr="00756757">
        <w:trPr>
          <w:trHeight w:val="1415"/>
        </w:trPr>
        <w:tc>
          <w:tcPr>
            <w:tcW w:w="2874" w:type="dxa"/>
            <w:shd w:val="clear" w:color="auto" w:fill="auto"/>
          </w:tcPr>
          <w:p w:rsidR="0028791A" w:rsidRPr="008B0E26" w:rsidRDefault="0028791A" w:rsidP="00097B6B">
            <w:pPr>
              <w:shd w:val="clear" w:color="auto" w:fill="FFFFFF" w:themeFill="background1"/>
              <w:spacing w:line="360" w:lineRule="auto"/>
              <w:rPr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28791A" w:rsidRPr="008B0E26" w:rsidRDefault="0028791A" w:rsidP="00097B6B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28791A" w:rsidRPr="008B0E26" w:rsidRDefault="0028791A" w:rsidP="00097B6B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820F81" w:rsidRPr="008B0E26" w:rsidTr="00756757">
        <w:trPr>
          <w:trHeight w:val="1415"/>
        </w:trPr>
        <w:tc>
          <w:tcPr>
            <w:tcW w:w="2874" w:type="dxa"/>
            <w:shd w:val="clear" w:color="auto" w:fill="auto"/>
          </w:tcPr>
          <w:p w:rsidR="00820F81" w:rsidRPr="008B0E26" w:rsidRDefault="00820F81" w:rsidP="00097B6B">
            <w:pPr>
              <w:shd w:val="clear" w:color="auto" w:fill="FFFFFF" w:themeFill="background1"/>
              <w:spacing w:line="360" w:lineRule="auto"/>
              <w:rPr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20F81" w:rsidRPr="008B0E26" w:rsidRDefault="00820F81" w:rsidP="00097B6B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820F81" w:rsidRPr="008B0E26" w:rsidRDefault="00820F81" w:rsidP="00097B6B">
            <w:pPr>
              <w:shd w:val="clear" w:color="auto" w:fill="FFFFFF" w:themeFill="background1"/>
              <w:rPr>
                <w:szCs w:val="18"/>
              </w:rPr>
            </w:pPr>
          </w:p>
        </w:tc>
      </w:tr>
      <w:tr w:rsidR="00820F81" w:rsidRPr="008B0E26" w:rsidTr="00756757">
        <w:trPr>
          <w:trHeight w:val="1415"/>
        </w:trPr>
        <w:tc>
          <w:tcPr>
            <w:tcW w:w="2874" w:type="dxa"/>
            <w:shd w:val="clear" w:color="auto" w:fill="auto"/>
          </w:tcPr>
          <w:p w:rsidR="00820F81" w:rsidRPr="008B0E26" w:rsidRDefault="00820F81" w:rsidP="00097B6B">
            <w:pPr>
              <w:shd w:val="clear" w:color="auto" w:fill="FFFFFF" w:themeFill="background1"/>
              <w:spacing w:line="360" w:lineRule="auto"/>
              <w:rPr>
                <w:szCs w:val="18"/>
              </w:rPr>
            </w:pPr>
          </w:p>
        </w:tc>
        <w:tc>
          <w:tcPr>
            <w:tcW w:w="3324" w:type="dxa"/>
            <w:shd w:val="clear" w:color="auto" w:fill="auto"/>
          </w:tcPr>
          <w:p w:rsidR="00820F81" w:rsidRPr="008B0E26" w:rsidRDefault="00820F81" w:rsidP="00097B6B">
            <w:pPr>
              <w:shd w:val="clear" w:color="auto" w:fill="FFFFFF" w:themeFill="background1"/>
              <w:rPr>
                <w:szCs w:val="18"/>
              </w:rPr>
            </w:pPr>
          </w:p>
        </w:tc>
        <w:tc>
          <w:tcPr>
            <w:tcW w:w="3162" w:type="dxa"/>
            <w:shd w:val="clear" w:color="auto" w:fill="auto"/>
          </w:tcPr>
          <w:p w:rsidR="00820F81" w:rsidRPr="008B0E26" w:rsidRDefault="00820F81" w:rsidP="00097B6B">
            <w:pPr>
              <w:shd w:val="clear" w:color="auto" w:fill="FFFFFF" w:themeFill="background1"/>
              <w:rPr>
                <w:szCs w:val="18"/>
              </w:rPr>
            </w:pPr>
          </w:p>
        </w:tc>
      </w:tr>
    </w:tbl>
    <w:p w:rsidR="0028791A" w:rsidRDefault="0028791A" w:rsidP="00097B6B">
      <w:pPr>
        <w:shd w:val="clear" w:color="auto" w:fill="FFFFFF" w:themeFill="background1"/>
        <w:rPr>
          <w:sz w:val="18"/>
          <w:szCs w:val="18"/>
        </w:rPr>
      </w:pPr>
    </w:p>
    <w:p w:rsidR="0028791A" w:rsidRPr="008B0E26" w:rsidRDefault="0028791A" w:rsidP="00097B6B">
      <w:pPr>
        <w:shd w:val="clear" w:color="auto" w:fill="FFFFFF" w:themeFill="background1"/>
        <w:rPr>
          <w:sz w:val="18"/>
          <w:szCs w:val="18"/>
        </w:rPr>
      </w:pPr>
    </w:p>
    <w:p w:rsidR="00A6515B" w:rsidRDefault="00A6515B" w:rsidP="00097B6B">
      <w:pPr>
        <w:shd w:val="clear" w:color="auto" w:fill="FFFFFF" w:themeFill="background1"/>
        <w:rPr>
          <w:sz w:val="18"/>
          <w:szCs w:val="18"/>
        </w:rPr>
      </w:pPr>
    </w:p>
    <w:p w:rsidR="00480639" w:rsidRDefault="00480639" w:rsidP="00097B6B">
      <w:pPr>
        <w:shd w:val="clear" w:color="auto" w:fill="FFFFFF" w:themeFill="background1"/>
        <w:rPr>
          <w:sz w:val="18"/>
          <w:szCs w:val="18"/>
        </w:rPr>
      </w:pPr>
    </w:p>
    <w:p w:rsidR="00820F81" w:rsidRPr="008B0E26" w:rsidRDefault="00820F81" w:rsidP="00097B6B">
      <w:pPr>
        <w:shd w:val="clear" w:color="auto" w:fill="FFFFFF" w:themeFill="background1"/>
        <w:rPr>
          <w:sz w:val="18"/>
          <w:szCs w:val="18"/>
        </w:rPr>
      </w:pPr>
    </w:p>
    <w:p w:rsidR="00A6515B" w:rsidRPr="00480639" w:rsidRDefault="007C3DC3" w:rsidP="00097B6B">
      <w:pPr>
        <w:shd w:val="clear" w:color="auto" w:fill="FFFFFF" w:themeFill="background1"/>
      </w:pPr>
      <w:r w:rsidRPr="00480639">
        <w:t>Białystok, dnia  ………………….</w:t>
      </w:r>
      <w:r w:rsidRPr="00480639">
        <w:tab/>
        <w:t xml:space="preserve">       </w:t>
      </w:r>
    </w:p>
    <w:p w:rsidR="007C3DC3" w:rsidRPr="008B0E26" w:rsidRDefault="00A6515B" w:rsidP="00097B6B">
      <w:pPr>
        <w:shd w:val="clear" w:color="auto" w:fill="FFFFFF" w:themeFill="background1"/>
        <w:rPr>
          <w:sz w:val="18"/>
          <w:szCs w:val="18"/>
        </w:rPr>
      </w:pPr>
      <w:bookmarkStart w:id="0" w:name="_GoBack"/>
      <w:bookmarkEnd w:id="0"/>
      <w:r w:rsidRPr="008B0E26">
        <w:rPr>
          <w:sz w:val="18"/>
          <w:szCs w:val="18"/>
        </w:rPr>
        <w:t>…..………………………………………….…………</w:t>
      </w:r>
    </w:p>
    <w:p w:rsidR="007C3DC3" w:rsidRDefault="007C3DC3" w:rsidP="00097B6B">
      <w:pPr>
        <w:shd w:val="clear" w:color="auto" w:fill="FFFFFF" w:themeFill="background1"/>
        <w:rPr>
          <w:sz w:val="21"/>
          <w:szCs w:val="21"/>
        </w:rPr>
      </w:pPr>
      <w:r w:rsidRPr="00480639">
        <w:rPr>
          <w:sz w:val="21"/>
          <w:szCs w:val="21"/>
        </w:rPr>
        <w:t xml:space="preserve">czytelny podpis osoby upoważnionej </w:t>
      </w:r>
      <w:r w:rsidRPr="00480639">
        <w:rPr>
          <w:sz w:val="21"/>
          <w:szCs w:val="21"/>
        </w:rPr>
        <w:br/>
        <w:t>do reprezentacji podmiotu</w:t>
      </w:r>
    </w:p>
    <w:p w:rsidR="009753D9" w:rsidRDefault="009753D9" w:rsidP="00097B6B">
      <w:pPr>
        <w:shd w:val="clear" w:color="auto" w:fill="FFFFFF" w:themeFill="background1"/>
        <w:rPr>
          <w:sz w:val="21"/>
          <w:szCs w:val="21"/>
        </w:rPr>
      </w:pPr>
    </w:p>
    <w:p w:rsidR="009753D9" w:rsidRDefault="009753D9" w:rsidP="00097B6B">
      <w:pPr>
        <w:shd w:val="clear" w:color="auto" w:fill="FFFFFF" w:themeFill="background1"/>
        <w:rPr>
          <w:sz w:val="21"/>
          <w:szCs w:val="21"/>
        </w:rPr>
      </w:pPr>
    </w:p>
    <w:p w:rsidR="009753D9" w:rsidRDefault="009753D9" w:rsidP="00097B6B">
      <w:pPr>
        <w:shd w:val="clear" w:color="auto" w:fill="FFFFFF" w:themeFill="background1"/>
        <w:rPr>
          <w:sz w:val="21"/>
          <w:szCs w:val="21"/>
        </w:rPr>
      </w:pPr>
    </w:p>
    <w:p w:rsidR="009753D9" w:rsidRDefault="009753D9" w:rsidP="009753D9">
      <w:pPr>
        <w:shd w:val="clear" w:color="auto" w:fill="FFFFFF" w:themeFill="background1"/>
      </w:pPr>
      <w:r>
        <w:t>PREZYDENT MIASTA</w:t>
      </w:r>
    </w:p>
    <w:p w:rsidR="009753D9" w:rsidRDefault="009753D9" w:rsidP="009753D9">
      <w:pPr>
        <w:shd w:val="clear" w:color="auto" w:fill="FFFFFF" w:themeFill="background1"/>
      </w:pPr>
    </w:p>
    <w:p w:rsidR="009753D9" w:rsidRDefault="009753D9" w:rsidP="009753D9">
      <w:pPr>
        <w:shd w:val="clear" w:color="auto" w:fill="FFFFFF" w:themeFill="background1"/>
      </w:pPr>
      <w:r>
        <w:t xml:space="preserve">dr hab. Tadeusz </w:t>
      </w:r>
      <w:proofErr w:type="spellStart"/>
      <w:r>
        <w:t>Trukolaski</w:t>
      </w:r>
      <w:proofErr w:type="spellEnd"/>
    </w:p>
    <w:p w:rsidR="009753D9" w:rsidRPr="00480639" w:rsidRDefault="009753D9" w:rsidP="00097B6B">
      <w:pPr>
        <w:shd w:val="clear" w:color="auto" w:fill="FFFFFF" w:themeFill="background1"/>
        <w:rPr>
          <w:b/>
          <w:sz w:val="21"/>
          <w:szCs w:val="21"/>
        </w:rPr>
      </w:pPr>
    </w:p>
    <w:sectPr w:rsidR="009753D9" w:rsidRPr="00480639" w:rsidSect="00543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155"/>
    <w:multiLevelType w:val="hybridMultilevel"/>
    <w:tmpl w:val="D82007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721898"/>
    <w:multiLevelType w:val="hybridMultilevel"/>
    <w:tmpl w:val="697E9032"/>
    <w:lvl w:ilvl="0" w:tplc="0415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F7F09D8"/>
    <w:multiLevelType w:val="hybridMultilevel"/>
    <w:tmpl w:val="BCF0BF7E"/>
    <w:lvl w:ilvl="0" w:tplc="909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163583A"/>
    <w:multiLevelType w:val="hybridMultilevel"/>
    <w:tmpl w:val="4EF44BD8"/>
    <w:lvl w:ilvl="0" w:tplc="90906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5861BDA"/>
    <w:multiLevelType w:val="hybridMultilevel"/>
    <w:tmpl w:val="D3121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24DD9"/>
    <w:multiLevelType w:val="hybridMultilevel"/>
    <w:tmpl w:val="D5280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A2D8A"/>
    <w:multiLevelType w:val="hybridMultilevel"/>
    <w:tmpl w:val="24D8F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42D63"/>
    <w:multiLevelType w:val="hybridMultilevel"/>
    <w:tmpl w:val="C1A0B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4F9C"/>
    <w:multiLevelType w:val="hybridMultilevel"/>
    <w:tmpl w:val="4C2A6ED8"/>
    <w:lvl w:ilvl="0" w:tplc="CDCCA856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AE77F6"/>
    <w:multiLevelType w:val="hybridMultilevel"/>
    <w:tmpl w:val="444EE3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9C0447"/>
    <w:multiLevelType w:val="hybridMultilevel"/>
    <w:tmpl w:val="65169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3E77B2"/>
    <w:multiLevelType w:val="hybridMultilevel"/>
    <w:tmpl w:val="6DE0C11C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A7"/>
    <w:rsid w:val="00050ADB"/>
    <w:rsid w:val="00056F9B"/>
    <w:rsid w:val="00073894"/>
    <w:rsid w:val="0008418C"/>
    <w:rsid w:val="00086A50"/>
    <w:rsid w:val="00097B6B"/>
    <w:rsid w:val="000A06E6"/>
    <w:rsid w:val="000F2B73"/>
    <w:rsid w:val="00124595"/>
    <w:rsid w:val="00135C67"/>
    <w:rsid w:val="00146CE4"/>
    <w:rsid w:val="001516A0"/>
    <w:rsid w:val="00153392"/>
    <w:rsid w:val="00187E67"/>
    <w:rsid w:val="001B701C"/>
    <w:rsid w:val="002035C0"/>
    <w:rsid w:val="00206977"/>
    <w:rsid w:val="002440E3"/>
    <w:rsid w:val="00244FAC"/>
    <w:rsid w:val="0026056F"/>
    <w:rsid w:val="00266910"/>
    <w:rsid w:val="0028791A"/>
    <w:rsid w:val="00291550"/>
    <w:rsid w:val="002A67BF"/>
    <w:rsid w:val="002B007D"/>
    <w:rsid w:val="002C6B7B"/>
    <w:rsid w:val="002D6307"/>
    <w:rsid w:val="002E4CCC"/>
    <w:rsid w:val="003004C4"/>
    <w:rsid w:val="00337109"/>
    <w:rsid w:val="0034784C"/>
    <w:rsid w:val="003748AF"/>
    <w:rsid w:val="003967C8"/>
    <w:rsid w:val="003C064E"/>
    <w:rsid w:val="003C2F55"/>
    <w:rsid w:val="0040755F"/>
    <w:rsid w:val="00416842"/>
    <w:rsid w:val="004456C5"/>
    <w:rsid w:val="00457E18"/>
    <w:rsid w:val="00477457"/>
    <w:rsid w:val="00480639"/>
    <w:rsid w:val="0049317D"/>
    <w:rsid w:val="004B0758"/>
    <w:rsid w:val="004D4FF8"/>
    <w:rsid w:val="004F29EC"/>
    <w:rsid w:val="004F5944"/>
    <w:rsid w:val="00533B0D"/>
    <w:rsid w:val="00543187"/>
    <w:rsid w:val="00597CD8"/>
    <w:rsid w:val="005C0FA8"/>
    <w:rsid w:val="005F2D1A"/>
    <w:rsid w:val="0065119D"/>
    <w:rsid w:val="00652F55"/>
    <w:rsid w:val="00677485"/>
    <w:rsid w:val="00690CA9"/>
    <w:rsid w:val="006B35E9"/>
    <w:rsid w:val="006C29CC"/>
    <w:rsid w:val="006F1EDE"/>
    <w:rsid w:val="00702560"/>
    <w:rsid w:val="00714E73"/>
    <w:rsid w:val="007211D8"/>
    <w:rsid w:val="007500FE"/>
    <w:rsid w:val="00751ECD"/>
    <w:rsid w:val="00753745"/>
    <w:rsid w:val="00776A26"/>
    <w:rsid w:val="007A25CF"/>
    <w:rsid w:val="007C3DC3"/>
    <w:rsid w:val="00820F81"/>
    <w:rsid w:val="008843C2"/>
    <w:rsid w:val="0088537F"/>
    <w:rsid w:val="008B0E26"/>
    <w:rsid w:val="008B5ACA"/>
    <w:rsid w:val="008F1BF6"/>
    <w:rsid w:val="00933CCF"/>
    <w:rsid w:val="0097233A"/>
    <w:rsid w:val="009753D9"/>
    <w:rsid w:val="009A6707"/>
    <w:rsid w:val="009E23B0"/>
    <w:rsid w:val="009E531C"/>
    <w:rsid w:val="00A16FE9"/>
    <w:rsid w:val="00A6515B"/>
    <w:rsid w:val="00A65D8D"/>
    <w:rsid w:val="00A739CD"/>
    <w:rsid w:val="00A94565"/>
    <w:rsid w:val="00AA26A2"/>
    <w:rsid w:val="00AA56AA"/>
    <w:rsid w:val="00AE592A"/>
    <w:rsid w:val="00B06B47"/>
    <w:rsid w:val="00B12C0E"/>
    <w:rsid w:val="00B14414"/>
    <w:rsid w:val="00B2280D"/>
    <w:rsid w:val="00B24211"/>
    <w:rsid w:val="00B45431"/>
    <w:rsid w:val="00B52FAE"/>
    <w:rsid w:val="00B64A1D"/>
    <w:rsid w:val="00B9304D"/>
    <w:rsid w:val="00B93B53"/>
    <w:rsid w:val="00BA0DE5"/>
    <w:rsid w:val="00BC74FC"/>
    <w:rsid w:val="00BE02C1"/>
    <w:rsid w:val="00BF6B3F"/>
    <w:rsid w:val="00C93C0C"/>
    <w:rsid w:val="00CA2073"/>
    <w:rsid w:val="00CC6621"/>
    <w:rsid w:val="00CF77E8"/>
    <w:rsid w:val="00D21660"/>
    <w:rsid w:val="00D43E4D"/>
    <w:rsid w:val="00D51CBD"/>
    <w:rsid w:val="00D627A2"/>
    <w:rsid w:val="00D87927"/>
    <w:rsid w:val="00D92A73"/>
    <w:rsid w:val="00DA02A9"/>
    <w:rsid w:val="00DF31DB"/>
    <w:rsid w:val="00E06103"/>
    <w:rsid w:val="00E34511"/>
    <w:rsid w:val="00E41907"/>
    <w:rsid w:val="00E43917"/>
    <w:rsid w:val="00E44199"/>
    <w:rsid w:val="00E95322"/>
    <w:rsid w:val="00EA3E4A"/>
    <w:rsid w:val="00EB756F"/>
    <w:rsid w:val="00ED35FF"/>
    <w:rsid w:val="00EE4FBD"/>
    <w:rsid w:val="00EE5E88"/>
    <w:rsid w:val="00F31E18"/>
    <w:rsid w:val="00F323A6"/>
    <w:rsid w:val="00F61997"/>
    <w:rsid w:val="00FB48A7"/>
    <w:rsid w:val="00FB55BA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F97E1"/>
  <w15:docId w15:val="{E84C304A-505F-4088-83F7-C5C92C52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1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8537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1E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C4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7C3D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C3DC3"/>
    <w:rPr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7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75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5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konsultacjach społecznych</vt:lpstr>
    </vt:vector>
  </TitlesOfParts>
  <Company>UM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konsultacjach społecznych</dc:title>
  <dc:creator>user</dc:creator>
  <cp:lastModifiedBy>Użytkownik systemu Windows</cp:lastModifiedBy>
  <cp:revision>4</cp:revision>
  <cp:lastPrinted>2020-10-05T06:49:00Z</cp:lastPrinted>
  <dcterms:created xsi:type="dcterms:W3CDTF">2020-10-07T07:55:00Z</dcterms:created>
  <dcterms:modified xsi:type="dcterms:W3CDTF">2020-10-07T08:57:00Z</dcterms:modified>
</cp:coreProperties>
</file>